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C4" w:rsidRPr="001568B9" w:rsidRDefault="00647CC4" w:rsidP="00647CC4">
      <w:pPr>
        <w:jc w:val="right"/>
        <w:rPr>
          <w:b/>
        </w:rPr>
      </w:pPr>
      <w:r w:rsidRPr="001568B9">
        <w:rPr>
          <w:b/>
        </w:rPr>
        <w:t>Проект</w:t>
      </w:r>
    </w:p>
    <w:p w:rsidR="002F70BF" w:rsidRPr="001568B9" w:rsidRDefault="00784494" w:rsidP="0073111D">
      <w:pPr>
        <w:jc w:val="center"/>
        <w:rPr>
          <w:b/>
        </w:rPr>
      </w:pPr>
      <w:r w:rsidRPr="001568B9">
        <w:rPr>
          <w:b/>
        </w:rPr>
        <w:t>С</w:t>
      </w:r>
      <w:r w:rsidR="002F70BF" w:rsidRPr="001568B9">
        <w:rPr>
          <w:b/>
        </w:rPr>
        <w:t xml:space="preserve">писок </w:t>
      </w:r>
      <w:r w:rsidR="00CE6376" w:rsidRPr="001568B9">
        <w:rPr>
          <w:b/>
        </w:rPr>
        <w:t xml:space="preserve">участников </w:t>
      </w:r>
      <w:r w:rsidR="002F70BF" w:rsidRPr="001568B9">
        <w:rPr>
          <w:b/>
        </w:rPr>
        <w:t>заседани</w:t>
      </w:r>
      <w:r w:rsidR="00CE6376" w:rsidRPr="001568B9">
        <w:rPr>
          <w:b/>
        </w:rPr>
        <w:t>я</w:t>
      </w:r>
    </w:p>
    <w:p w:rsidR="000A3207" w:rsidRPr="001568B9" w:rsidRDefault="002F70BF" w:rsidP="002F70BF">
      <w:pPr>
        <w:jc w:val="center"/>
        <w:rPr>
          <w:b/>
        </w:rPr>
      </w:pPr>
      <w:r w:rsidRPr="001568B9">
        <w:rPr>
          <w:b/>
        </w:rPr>
        <w:t>Странового координационного комитета</w:t>
      </w:r>
      <w:r w:rsidR="00DF496B" w:rsidRPr="001568B9">
        <w:rPr>
          <w:b/>
        </w:rPr>
        <w:t xml:space="preserve"> </w:t>
      </w:r>
      <w:r w:rsidRPr="001568B9">
        <w:rPr>
          <w:b/>
        </w:rPr>
        <w:t xml:space="preserve">по работе </w:t>
      </w:r>
    </w:p>
    <w:p w:rsidR="002F70BF" w:rsidRPr="001568B9" w:rsidRDefault="002F70BF" w:rsidP="002F70BF">
      <w:pPr>
        <w:jc w:val="center"/>
        <w:rPr>
          <w:b/>
        </w:rPr>
      </w:pPr>
      <w:r w:rsidRPr="001568B9">
        <w:rPr>
          <w:b/>
        </w:rPr>
        <w:t>с международными организациями</w:t>
      </w:r>
    </w:p>
    <w:p w:rsidR="00647CC4" w:rsidRPr="001568B9" w:rsidRDefault="00647CC4" w:rsidP="00647CC4">
      <w:pPr>
        <w:jc w:val="center"/>
        <w:rPr>
          <w:bCs/>
          <w:i/>
        </w:rPr>
      </w:pPr>
      <w:r w:rsidRPr="001568B9">
        <w:rPr>
          <w:bCs/>
          <w:i/>
        </w:rPr>
        <w:t>(1</w:t>
      </w:r>
      <w:r w:rsidR="00CD7C83" w:rsidRPr="001568B9">
        <w:rPr>
          <w:bCs/>
          <w:i/>
        </w:rPr>
        <w:t>8</w:t>
      </w:r>
      <w:r w:rsidRPr="001568B9">
        <w:rPr>
          <w:bCs/>
          <w:i/>
        </w:rPr>
        <w:t xml:space="preserve"> мая 2016 года, </w:t>
      </w:r>
      <w:r w:rsidR="00B85F1A">
        <w:rPr>
          <w:bCs/>
          <w:i/>
        </w:rPr>
        <w:t>09</w:t>
      </w:r>
      <w:r w:rsidRPr="001568B9">
        <w:rPr>
          <w:bCs/>
          <w:i/>
        </w:rPr>
        <w:t>.00 часов, г. Астана</w:t>
      </w:r>
      <w:r w:rsidR="00A94093" w:rsidRPr="001568B9">
        <w:rPr>
          <w:bCs/>
          <w:i/>
        </w:rPr>
        <w:t>, конференц-зал, Отель «Парк Инн»</w:t>
      </w:r>
      <w:r w:rsidRPr="001568B9">
        <w:rPr>
          <w:bCs/>
          <w:i/>
        </w:rPr>
        <w:t>)</w:t>
      </w:r>
    </w:p>
    <w:p w:rsidR="0085042C" w:rsidRPr="001568B9" w:rsidRDefault="0085042C" w:rsidP="002F70BF">
      <w:pPr>
        <w:rPr>
          <w:b/>
        </w:rPr>
      </w:pPr>
    </w:p>
    <w:tbl>
      <w:tblPr>
        <w:tblW w:w="10681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7"/>
        <w:gridCol w:w="283"/>
        <w:gridCol w:w="6804"/>
      </w:tblGrid>
      <w:tr w:rsidR="00913189" w:rsidRPr="003A6E2A" w:rsidTr="00142D45">
        <w:trPr>
          <w:trHeight w:val="336"/>
        </w:trPr>
        <w:tc>
          <w:tcPr>
            <w:tcW w:w="10681" w:type="dxa"/>
            <w:gridSpan w:val="4"/>
            <w:shd w:val="clear" w:color="auto" w:fill="F2F2F2"/>
          </w:tcPr>
          <w:p w:rsidR="004948D3" w:rsidRPr="003A6E2A" w:rsidRDefault="002222A7" w:rsidP="004948D3">
            <w:pPr>
              <w:jc w:val="center"/>
              <w:rPr>
                <w:color w:val="000000"/>
              </w:rPr>
            </w:pPr>
            <w:r w:rsidRPr="003A6E2A">
              <w:rPr>
                <w:color w:val="000000"/>
              </w:rPr>
              <w:t>Страновой координационный комитет</w:t>
            </w:r>
            <w:r w:rsidR="004948D3" w:rsidRPr="003A6E2A">
              <w:rPr>
                <w:color w:val="000000"/>
              </w:rPr>
              <w:t xml:space="preserve"> </w:t>
            </w:r>
          </w:p>
          <w:p w:rsidR="00913189" w:rsidRPr="003A6E2A" w:rsidRDefault="004F500A" w:rsidP="004F500A">
            <w:pPr>
              <w:jc w:val="center"/>
            </w:pPr>
            <w:r w:rsidRPr="003A6E2A">
              <w:t>по работе с международными организациями</w:t>
            </w:r>
          </w:p>
        </w:tc>
      </w:tr>
      <w:tr w:rsidR="002222A7" w:rsidRPr="001568B9" w:rsidTr="00142D45">
        <w:trPr>
          <w:trHeight w:val="620"/>
        </w:trPr>
        <w:tc>
          <w:tcPr>
            <w:tcW w:w="567" w:type="dxa"/>
          </w:tcPr>
          <w:p w:rsidR="002222A7" w:rsidRPr="001568B9" w:rsidRDefault="002222A7" w:rsidP="002B727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C8349E" w:rsidRPr="001568B9" w:rsidRDefault="00647CC4" w:rsidP="004B0955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Дуйсенова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2222A7" w:rsidRPr="001568B9" w:rsidRDefault="00647CC4" w:rsidP="004B095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Тамара </w:t>
            </w:r>
            <w:proofErr w:type="spellStart"/>
            <w:r w:rsidRPr="001568B9">
              <w:rPr>
                <w:color w:val="000000"/>
              </w:rPr>
              <w:t>Касымовна</w:t>
            </w:r>
            <w:proofErr w:type="spellEnd"/>
          </w:p>
        </w:tc>
        <w:tc>
          <w:tcPr>
            <w:tcW w:w="283" w:type="dxa"/>
          </w:tcPr>
          <w:p w:rsidR="002222A7" w:rsidRPr="001568B9" w:rsidRDefault="001233F5" w:rsidP="00F43BC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2222A7" w:rsidRPr="001568B9" w:rsidRDefault="00647CC4" w:rsidP="00003E18">
            <w:pPr>
              <w:rPr>
                <w:color w:val="000000"/>
              </w:rPr>
            </w:pPr>
            <w:r w:rsidRPr="001568B9">
              <w:rPr>
                <w:color w:val="000000"/>
              </w:rPr>
              <w:t>министр здравоохранения и социального развития РК</w:t>
            </w:r>
          </w:p>
        </w:tc>
      </w:tr>
      <w:tr w:rsidR="00647CC4" w:rsidRPr="001568B9" w:rsidTr="00142D45">
        <w:trPr>
          <w:trHeight w:val="620"/>
        </w:trPr>
        <w:tc>
          <w:tcPr>
            <w:tcW w:w="567" w:type="dxa"/>
          </w:tcPr>
          <w:p w:rsidR="00647CC4" w:rsidRPr="001568B9" w:rsidRDefault="00647CC4" w:rsidP="002B727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647CC4" w:rsidRPr="001568B9" w:rsidRDefault="00647CC4" w:rsidP="004B0955">
            <w:pPr>
              <w:rPr>
                <w:color w:val="000000"/>
              </w:rPr>
            </w:pPr>
            <w:r w:rsidRPr="001568B9">
              <w:rPr>
                <w:color w:val="000000"/>
              </w:rPr>
              <w:t>Цой Алексей Владимирович</w:t>
            </w:r>
          </w:p>
        </w:tc>
        <w:tc>
          <w:tcPr>
            <w:tcW w:w="283" w:type="dxa"/>
          </w:tcPr>
          <w:p w:rsidR="00647CC4" w:rsidRPr="001568B9" w:rsidRDefault="00AD067B" w:rsidP="00F43BCA">
            <w:pPr>
              <w:jc w:val="center"/>
              <w:rPr>
                <w:color w:val="000000"/>
                <w:lang w:val="en-US"/>
              </w:rPr>
            </w:pPr>
            <w:r w:rsidRPr="001568B9">
              <w:rPr>
                <w:color w:val="000000"/>
                <w:lang w:val="en-US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647CC4" w:rsidRPr="001568B9" w:rsidRDefault="00647CC4" w:rsidP="00003E18">
            <w:pPr>
              <w:rPr>
                <w:color w:val="000000"/>
              </w:rPr>
            </w:pPr>
            <w:r w:rsidRPr="001568B9">
              <w:rPr>
                <w:color w:val="000000"/>
              </w:rPr>
              <w:t>вице-министр здравоохранения и социального развития РК</w:t>
            </w:r>
          </w:p>
        </w:tc>
      </w:tr>
      <w:tr w:rsidR="006C60A3" w:rsidRPr="001568B9" w:rsidTr="00142D45">
        <w:trPr>
          <w:trHeight w:val="620"/>
        </w:trPr>
        <w:tc>
          <w:tcPr>
            <w:tcW w:w="567" w:type="dxa"/>
          </w:tcPr>
          <w:p w:rsidR="006C60A3" w:rsidRPr="001568B9" w:rsidRDefault="006C60A3" w:rsidP="002B727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6C60A3" w:rsidRDefault="006C60A3" w:rsidP="004B095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Курмангалиева </w:t>
            </w:r>
          </w:p>
          <w:p w:rsidR="006C60A3" w:rsidRPr="001568B9" w:rsidRDefault="006C60A3" w:rsidP="004B095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Аида </w:t>
            </w:r>
            <w:proofErr w:type="spellStart"/>
            <w:r>
              <w:rPr>
                <w:color w:val="000000"/>
              </w:rPr>
              <w:t>Даденовна</w:t>
            </w:r>
            <w:proofErr w:type="spellEnd"/>
          </w:p>
        </w:tc>
        <w:tc>
          <w:tcPr>
            <w:tcW w:w="283" w:type="dxa"/>
          </w:tcPr>
          <w:p w:rsidR="006C60A3" w:rsidRPr="006C60A3" w:rsidRDefault="006C60A3" w:rsidP="00F43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6C60A3" w:rsidRPr="001568B9" w:rsidRDefault="006C60A3" w:rsidP="00E06FC0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секретарь</w:t>
            </w:r>
            <w:r w:rsidR="00D54599">
              <w:rPr>
                <w:color w:val="000000"/>
              </w:rPr>
              <w:t>, Министерство здравоохранения и социального развития РК</w:t>
            </w:r>
          </w:p>
        </w:tc>
      </w:tr>
      <w:tr w:rsidR="001233F5" w:rsidRPr="001568B9" w:rsidTr="00142D45">
        <w:trPr>
          <w:trHeight w:val="620"/>
        </w:trPr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568B9" w:rsidRDefault="001233F5" w:rsidP="001233F5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Аманжолов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Нурали Хамракулович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568B9" w:rsidRDefault="00A95919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1233F5" w:rsidRPr="001568B9">
              <w:rPr>
                <w:color w:val="000000"/>
              </w:rPr>
              <w:t>резидент, Объединение юридических лиц «Казахстанский союз людей, живущих с ВИЧ», заместитель председателя СКК</w:t>
            </w:r>
          </w:p>
        </w:tc>
      </w:tr>
      <w:tr w:rsidR="001233F5" w:rsidRPr="001568B9" w:rsidTr="00142D45">
        <w:trPr>
          <w:trHeight w:val="525"/>
        </w:trPr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568B9" w:rsidRDefault="001233F5" w:rsidP="001233F5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Голиусов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Александр Тимофеевич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568B9" w:rsidRDefault="00A95919" w:rsidP="00A95919">
            <w:pPr>
              <w:rPr>
                <w:color w:val="000000"/>
              </w:rPr>
            </w:pPr>
            <w:r w:rsidRPr="001568B9">
              <w:rPr>
                <w:color w:val="000000"/>
              </w:rPr>
              <w:t>д</w:t>
            </w:r>
            <w:r w:rsidR="001233F5" w:rsidRPr="001568B9">
              <w:rPr>
                <w:color w:val="000000"/>
              </w:rPr>
              <w:t xml:space="preserve">иректор офиса </w:t>
            </w:r>
            <w:r w:rsidRPr="001568B9">
              <w:rPr>
                <w:color w:val="000000"/>
              </w:rPr>
              <w:t>Объединенной программы Организации Объединенных Наций по ВИЧ/СПИДу в</w:t>
            </w:r>
            <w:r w:rsidR="001233F5" w:rsidRPr="001568B9">
              <w:rPr>
                <w:color w:val="000000"/>
              </w:rPr>
              <w:t xml:space="preserve"> Казахстане, заместитель председателя СКК</w:t>
            </w:r>
          </w:p>
        </w:tc>
      </w:tr>
      <w:tr w:rsidR="001233F5" w:rsidRPr="001568B9" w:rsidTr="005E1592">
        <w:trPr>
          <w:trHeight w:val="293"/>
        </w:trPr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Default="006C60A3" w:rsidP="00171D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Бекшин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C60A3" w:rsidRPr="001568B9" w:rsidRDefault="006C60A3" w:rsidP="00171D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Жандарбек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Мухтарович</w:t>
            </w:r>
            <w:proofErr w:type="spellEnd"/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568B9" w:rsidRDefault="006C60A3" w:rsidP="006C60A3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lang w:val="kk-KZ"/>
              </w:rPr>
              <w:t>аместитель председателя комитета по защите прав потребителей, М</w:t>
            </w:r>
            <w:r w:rsidR="001233F5" w:rsidRPr="001568B9">
              <w:rPr>
                <w:color w:val="000000"/>
              </w:rPr>
              <w:t>инист</w:t>
            </w:r>
            <w:r w:rsidR="00171DAC" w:rsidRPr="001568B9">
              <w:rPr>
                <w:color w:val="000000"/>
                <w:lang w:val="kk-KZ"/>
              </w:rPr>
              <w:t>е</w:t>
            </w:r>
            <w:r w:rsidR="001233F5" w:rsidRPr="001568B9">
              <w:rPr>
                <w:color w:val="000000"/>
              </w:rPr>
              <w:t>р</w:t>
            </w:r>
            <w:r w:rsidR="00171DAC" w:rsidRPr="001568B9">
              <w:rPr>
                <w:color w:val="000000"/>
                <w:lang w:val="kk-KZ"/>
              </w:rPr>
              <w:t>ство</w:t>
            </w:r>
            <w:r w:rsidR="001233F5" w:rsidRPr="001568B9">
              <w:rPr>
                <w:color w:val="000000"/>
              </w:rPr>
              <w:t xml:space="preserve"> национальной экономики РК</w:t>
            </w:r>
          </w:p>
        </w:tc>
      </w:tr>
      <w:tr w:rsidR="001233F5" w:rsidRPr="001568B9" w:rsidTr="00142D45"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BB3D5B" w:rsidRPr="001568B9" w:rsidRDefault="00BB3D5B" w:rsidP="001233F5">
            <w:pPr>
              <w:rPr>
                <w:shd w:val="clear" w:color="auto" w:fill="FFFFFF"/>
              </w:rPr>
            </w:pPr>
            <w:proofErr w:type="spellStart"/>
            <w:r w:rsidRPr="001568B9">
              <w:rPr>
                <w:shd w:val="clear" w:color="auto" w:fill="FFFFFF"/>
              </w:rPr>
              <w:t>Байдильдиаева</w:t>
            </w:r>
            <w:proofErr w:type="spellEnd"/>
          </w:p>
          <w:p w:rsidR="001233F5" w:rsidRPr="001568B9" w:rsidRDefault="00BB3D5B" w:rsidP="001233F5">
            <w:pPr>
              <w:rPr>
                <w:shd w:val="clear" w:color="auto" w:fill="FFFFFF"/>
              </w:rPr>
            </w:pPr>
            <w:proofErr w:type="spellStart"/>
            <w:r w:rsidRPr="001568B9">
              <w:rPr>
                <w:shd w:val="clear" w:color="auto" w:fill="FFFFFF"/>
              </w:rPr>
              <w:t>Гульпарида</w:t>
            </w:r>
            <w:proofErr w:type="spellEnd"/>
            <w:r w:rsidRPr="001568B9">
              <w:rPr>
                <w:shd w:val="clear" w:color="auto" w:fill="FFFFFF"/>
              </w:rPr>
              <w:t xml:space="preserve"> </w:t>
            </w:r>
            <w:proofErr w:type="spellStart"/>
            <w:r w:rsidRPr="001568B9">
              <w:rPr>
                <w:shd w:val="clear" w:color="auto" w:fill="FFFFFF"/>
              </w:rPr>
              <w:t>Талапбековна</w:t>
            </w:r>
            <w:proofErr w:type="spellEnd"/>
            <w:r w:rsidRPr="001568B9">
              <w:rPr>
                <w:shd w:val="clear" w:color="auto" w:fill="FFFFFF"/>
              </w:rPr>
              <w:t xml:space="preserve"> 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568B9" w:rsidRDefault="00BB3D5B" w:rsidP="00BB3D5B">
            <w:pPr>
              <w:rPr>
                <w:shd w:val="clear" w:color="auto" w:fill="FFFFFF"/>
              </w:rPr>
            </w:pPr>
            <w:proofErr w:type="spellStart"/>
            <w:r w:rsidRPr="001568B9">
              <w:rPr>
                <w:shd w:val="clear" w:color="auto" w:fill="FFFFFF"/>
              </w:rPr>
              <w:t>д.м.н</w:t>
            </w:r>
            <w:proofErr w:type="spellEnd"/>
            <w:r w:rsidRPr="001568B9">
              <w:rPr>
                <w:shd w:val="clear" w:color="auto" w:fill="FFFFFF"/>
              </w:rPr>
              <w:t xml:space="preserve">, заместитель начальника главного военно-клинического госпиталя Министра обороны РК </w:t>
            </w:r>
          </w:p>
        </w:tc>
      </w:tr>
      <w:tr w:rsidR="001233F5" w:rsidRPr="001568B9" w:rsidTr="00142D45"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2C13FA" w:rsidRDefault="002C13FA" w:rsidP="002C13FA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К</w:t>
            </w:r>
            <w:r w:rsidR="00B55BA7"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  <w:lang w:val="kk-KZ"/>
              </w:rPr>
              <w:t>шубаев</w:t>
            </w:r>
          </w:p>
          <w:p w:rsidR="001233F5" w:rsidRPr="001568B9" w:rsidRDefault="002C13FA" w:rsidP="002C13FA">
            <w:pPr>
              <w:rPr>
                <w:color w:val="000000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Жанат Казыбекович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568B9" w:rsidRDefault="002C13FA" w:rsidP="002C13FA">
            <w:pPr>
              <w:jc w:val="both"/>
              <w:rPr>
                <w:color w:val="000000"/>
              </w:rPr>
            </w:pPr>
            <w:r>
              <w:t>заместитель председателя уголовно-исполнительной системы, Министерство внутренних дел РК</w:t>
            </w:r>
          </w:p>
        </w:tc>
      </w:tr>
      <w:tr w:rsidR="001233F5" w:rsidRPr="001568B9" w:rsidTr="00142D45"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E06FC0" w:rsidRDefault="00E06FC0" w:rsidP="001233F5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Абылайхан </w:t>
            </w:r>
          </w:p>
          <w:p w:rsidR="002C13FA" w:rsidRPr="001568B9" w:rsidRDefault="00E06FC0" w:rsidP="001233F5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Акерке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568B9" w:rsidRDefault="005E1592" w:rsidP="00403FF7">
            <w:pPr>
              <w:rPr>
                <w:shd w:val="clear" w:color="auto" w:fill="FFFFFF"/>
              </w:rPr>
            </w:pPr>
            <w:r w:rsidRPr="001568B9">
              <w:rPr>
                <w:shd w:val="clear" w:color="auto" w:fill="FFFFFF"/>
                <w:lang w:val="kk-KZ"/>
              </w:rPr>
              <w:t>м</w:t>
            </w:r>
            <w:r w:rsidR="001233F5" w:rsidRPr="001568B9">
              <w:rPr>
                <w:shd w:val="clear" w:color="auto" w:fill="FFFFFF"/>
              </w:rPr>
              <w:t>инист</w:t>
            </w:r>
            <w:r w:rsidR="00855DA2" w:rsidRPr="001568B9">
              <w:rPr>
                <w:shd w:val="clear" w:color="auto" w:fill="FFFFFF"/>
                <w:lang w:val="kk-KZ"/>
              </w:rPr>
              <w:t>е</w:t>
            </w:r>
            <w:r w:rsidR="001233F5" w:rsidRPr="001568B9">
              <w:rPr>
                <w:shd w:val="clear" w:color="auto" w:fill="FFFFFF"/>
              </w:rPr>
              <w:t>р</w:t>
            </w:r>
            <w:r w:rsidR="00855DA2" w:rsidRPr="001568B9">
              <w:rPr>
                <w:shd w:val="clear" w:color="auto" w:fill="FFFFFF"/>
                <w:lang w:val="kk-KZ"/>
              </w:rPr>
              <w:t>ств</w:t>
            </w:r>
            <w:r w:rsidR="00403FF7" w:rsidRPr="001568B9">
              <w:rPr>
                <w:shd w:val="clear" w:color="auto" w:fill="FFFFFF"/>
                <w:lang w:val="kk-KZ"/>
              </w:rPr>
              <w:t>о</w:t>
            </w:r>
            <w:r w:rsidR="001233F5" w:rsidRPr="001568B9">
              <w:rPr>
                <w:shd w:val="clear" w:color="auto" w:fill="FFFFFF"/>
              </w:rPr>
              <w:t xml:space="preserve"> образования и науки РК</w:t>
            </w:r>
          </w:p>
        </w:tc>
      </w:tr>
      <w:tr w:rsidR="00E831BA" w:rsidRPr="001568B9" w:rsidTr="0041000C">
        <w:tc>
          <w:tcPr>
            <w:tcW w:w="567" w:type="dxa"/>
          </w:tcPr>
          <w:p w:rsidR="00E831BA" w:rsidRPr="001568B9" w:rsidRDefault="00E831BA" w:rsidP="0041000C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C8349E" w:rsidRPr="001568B9" w:rsidRDefault="00E831BA" w:rsidP="0041000C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Сигне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E831BA" w:rsidRPr="001568B9" w:rsidRDefault="00E831BA" w:rsidP="0041000C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Ротберга</w:t>
            </w:r>
            <w:proofErr w:type="spellEnd"/>
          </w:p>
        </w:tc>
        <w:tc>
          <w:tcPr>
            <w:tcW w:w="283" w:type="dxa"/>
          </w:tcPr>
          <w:p w:rsidR="00E831BA" w:rsidRPr="001568B9" w:rsidRDefault="00E831BA" w:rsidP="0041000C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E831BA" w:rsidRPr="001568B9" w:rsidRDefault="00E831BA" w:rsidP="0041000C">
            <w:pPr>
              <w:rPr>
                <w:color w:val="000000"/>
              </w:rPr>
            </w:pPr>
            <w:r w:rsidRPr="001568B9">
              <w:rPr>
                <w:bCs/>
              </w:rPr>
              <w:t xml:space="preserve">руководитель программного офиса Управления ООН по наркотикам и преступности, </w:t>
            </w:r>
            <w:r w:rsidRPr="001568B9">
              <w:rPr>
                <w:bCs/>
                <w:lang w:val="en-US"/>
              </w:rPr>
              <w:t>UNODC</w:t>
            </w:r>
          </w:p>
        </w:tc>
      </w:tr>
      <w:tr w:rsidR="00203E56" w:rsidRPr="001568B9" w:rsidTr="0041000C">
        <w:tc>
          <w:tcPr>
            <w:tcW w:w="567" w:type="dxa"/>
          </w:tcPr>
          <w:p w:rsidR="00203E56" w:rsidRPr="001568B9" w:rsidRDefault="00203E56" w:rsidP="0041000C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203E56" w:rsidRDefault="00203E56" w:rsidP="004100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Токтабаянов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03E56" w:rsidRPr="00203E56" w:rsidRDefault="00203E56" w:rsidP="004100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Арман</w:t>
            </w:r>
            <w:proofErr w:type="spellEnd"/>
          </w:p>
        </w:tc>
        <w:tc>
          <w:tcPr>
            <w:tcW w:w="283" w:type="dxa"/>
          </w:tcPr>
          <w:p w:rsidR="00203E56" w:rsidRPr="001568B9" w:rsidRDefault="00203E56" w:rsidP="00410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203E56" w:rsidRPr="001568B9" w:rsidRDefault="00203E56" w:rsidP="00203E56">
            <w:pPr>
              <w:rPr>
                <w:bCs/>
              </w:rPr>
            </w:pPr>
            <w:r>
              <w:rPr>
                <w:bCs/>
              </w:rPr>
              <w:t>региональный советник по туберкулезу, Агентство США по международному развитию</w:t>
            </w:r>
          </w:p>
        </w:tc>
      </w:tr>
      <w:tr w:rsidR="001233F5" w:rsidRPr="001568B9" w:rsidTr="00142D45"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C8349E" w:rsidRPr="001568B9" w:rsidRDefault="001233F5" w:rsidP="002F3A85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Алсеитов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1233F5" w:rsidRPr="001568B9" w:rsidRDefault="001233F5" w:rsidP="002F3A8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Канат 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568B9" w:rsidRDefault="00393DEC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1233F5" w:rsidRPr="001568B9">
              <w:rPr>
                <w:color w:val="000000"/>
              </w:rPr>
              <w:t>резидент, ОФ «Балакай - Шымкент»</w:t>
            </w:r>
          </w:p>
        </w:tc>
      </w:tr>
      <w:tr w:rsidR="00A710E9" w:rsidRPr="001568B9" w:rsidTr="00142D45">
        <w:tc>
          <w:tcPr>
            <w:tcW w:w="567" w:type="dxa"/>
          </w:tcPr>
          <w:p w:rsidR="00A710E9" w:rsidRPr="001568B9" w:rsidRDefault="00A710E9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6215F3" w:rsidRPr="001568B9" w:rsidRDefault="00A710E9" w:rsidP="00A1467E">
            <w:pPr>
              <w:rPr>
                <w:color w:val="000000"/>
              </w:rPr>
            </w:pPr>
            <w:r w:rsidRPr="001568B9">
              <w:rPr>
                <w:color w:val="000000"/>
              </w:rPr>
              <w:t>Виноградов</w:t>
            </w:r>
          </w:p>
          <w:p w:rsidR="00A710E9" w:rsidRPr="001568B9" w:rsidRDefault="00A710E9" w:rsidP="00A1467E">
            <w:pPr>
              <w:rPr>
                <w:color w:val="000000"/>
              </w:rPr>
            </w:pPr>
            <w:r w:rsidRPr="001568B9">
              <w:rPr>
                <w:color w:val="000000"/>
              </w:rPr>
              <w:t>Виталий</w:t>
            </w:r>
          </w:p>
        </w:tc>
        <w:tc>
          <w:tcPr>
            <w:tcW w:w="283" w:type="dxa"/>
          </w:tcPr>
          <w:p w:rsidR="00A710E9" w:rsidRPr="001568B9" w:rsidRDefault="00A710E9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A710E9" w:rsidRPr="001568B9" w:rsidRDefault="00A710E9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представитель уязвимой группы</w:t>
            </w:r>
          </w:p>
        </w:tc>
      </w:tr>
      <w:tr w:rsidR="001233F5" w:rsidRPr="001568B9" w:rsidTr="00142D45">
        <w:trPr>
          <w:trHeight w:val="319"/>
        </w:trPr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568B9" w:rsidRDefault="001233F5" w:rsidP="001233F5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Елькеев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Сагынгали </w:t>
            </w:r>
            <w:proofErr w:type="spellStart"/>
            <w:r w:rsidRPr="001568B9">
              <w:rPr>
                <w:color w:val="000000"/>
              </w:rPr>
              <w:t>Бабанович</w:t>
            </w:r>
            <w:proofErr w:type="spellEnd"/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568B9" w:rsidRDefault="00393DEC" w:rsidP="00306203">
            <w:pPr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1233F5" w:rsidRPr="001568B9">
              <w:rPr>
                <w:color w:val="000000"/>
              </w:rPr>
              <w:t>резидент, Казахстанская ассоциация «Равный - равному»</w:t>
            </w:r>
          </w:p>
        </w:tc>
      </w:tr>
      <w:tr w:rsidR="00E831BA" w:rsidRPr="001568B9" w:rsidTr="00142D45">
        <w:tc>
          <w:tcPr>
            <w:tcW w:w="567" w:type="dxa"/>
          </w:tcPr>
          <w:p w:rsidR="00E831BA" w:rsidRPr="001568B9" w:rsidRDefault="00E831BA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E831BA" w:rsidRPr="001568B9" w:rsidRDefault="00E831BA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Идрисова</w:t>
            </w:r>
          </w:p>
          <w:p w:rsidR="00E831BA" w:rsidRPr="001568B9" w:rsidRDefault="00E831BA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Роза</w:t>
            </w:r>
          </w:p>
        </w:tc>
        <w:tc>
          <w:tcPr>
            <w:tcW w:w="283" w:type="dxa"/>
          </w:tcPr>
          <w:p w:rsidR="00E831BA" w:rsidRPr="001568B9" w:rsidRDefault="00E831BA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E831BA" w:rsidRPr="001568B9" w:rsidRDefault="00E831BA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гражданин, затронутый социально-значимым заболеванием</w:t>
            </w:r>
          </w:p>
        </w:tc>
      </w:tr>
      <w:tr w:rsidR="005E1592" w:rsidRPr="001568B9" w:rsidTr="00142D45">
        <w:tc>
          <w:tcPr>
            <w:tcW w:w="567" w:type="dxa"/>
          </w:tcPr>
          <w:p w:rsidR="005E1592" w:rsidRPr="001568B9" w:rsidRDefault="005E1592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E1592" w:rsidRPr="001568B9" w:rsidRDefault="005E1592" w:rsidP="00E831BA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Кульшарова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E1592" w:rsidRPr="001568B9" w:rsidRDefault="0083137E" w:rsidP="00E831BA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Айк</w:t>
            </w:r>
            <w:r w:rsidR="005E1592" w:rsidRPr="001568B9">
              <w:rPr>
                <w:color w:val="000000"/>
              </w:rPr>
              <w:t>ерим</w:t>
            </w:r>
            <w:proofErr w:type="spellEnd"/>
          </w:p>
        </w:tc>
        <w:tc>
          <w:tcPr>
            <w:tcW w:w="283" w:type="dxa"/>
          </w:tcPr>
          <w:p w:rsidR="005E1592" w:rsidRPr="001568B9" w:rsidRDefault="005E1592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5E1592" w:rsidRPr="001568B9" w:rsidRDefault="00326344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менеджер по Казахстану, филиал Корпорации "Центр для международных программ" в Казахстане</w:t>
            </w:r>
          </w:p>
        </w:tc>
      </w:tr>
      <w:tr w:rsidR="00495E93" w:rsidRPr="001568B9" w:rsidTr="00142D45">
        <w:tc>
          <w:tcPr>
            <w:tcW w:w="567" w:type="dxa"/>
          </w:tcPr>
          <w:p w:rsidR="00495E93" w:rsidRPr="001568B9" w:rsidRDefault="00495E93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495E93" w:rsidRPr="001568B9" w:rsidRDefault="00495E93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Мусабекова </w:t>
            </w:r>
          </w:p>
          <w:p w:rsidR="00495E93" w:rsidRPr="001568B9" w:rsidRDefault="00495E93" w:rsidP="00E831BA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Гульназ</w:t>
            </w:r>
            <w:proofErr w:type="spellEnd"/>
          </w:p>
        </w:tc>
        <w:tc>
          <w:tcPr>
            <w:tcW w:w="283" w:type="dxa"/>
          </w:tcPr>
          <w:p w:rsidR="00495E93" w:rsidRPr="001568B9" w:rsidRDefault="00495E93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495E93" w:rsidRPr="001568B9" w:rsidRDefault="00495E93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гражданин, затронутый социально-значимым заболеванием</w:t>
            </w:r>
          </w:p>
        </w:tc>
      </w:tr>
      <w:tr w:rsidR="00495E93" w:rsidRPr="001568B9" w:rsidTr="00142D45">
        <w:tc>
          <w:tcPr>
            <w:tcW w:w="567" w:type="dxa"/>
          </w:tcPr>
          <w:p w:rsidR="00495E93" w:rsidRPr="001568B9" w:rsidRDefault="00495E93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495E93" w:rsidRPr="001568B9" w:rsidRDefault="00495E93" w:rsidP="00E831BA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Олейникова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495E93" w:rsidRPr="001568B9" w:rsidRDefault="00495E93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Роза </w:t>
            </w:r>
          </w:p>
        </w:tc>
        <w:tc>
          <w:tcPr>
            <w:tcW w:w="283" w:type="dxa"/>
          </w:tcPr>
          <w:p w:rsidR="00495E93" w:rsidRPr="001568B9" w:rsidRDefault="00495E93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495E93" w:rsidRPr="001568B9" w:rsidRDefault="00495E93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президент Общественного фонда «Доверие плюс»</w:t>
            </w:r>
          </w:p>
        </w:tc>
      </w:tr>
      <w:tr w:rsidR="00A710E9" w:rsidRPr="001568B9" w:rsidTr="00142D45">
        <w:tc>
          <w:tcPr>
            <w:tcW w:w="567" w:type="dxa"/>
          </w:tcPr>
          <w:p w:rsidR="00A710E9" w:rsidRPr="001568B9" w:rsidRDefault="00A710E9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A710E9" w:rsidRPr="001568B9" w:rsidRDefault="00A710E9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Отжанова </w:t>
            </w:r>
          </w:p>
          <w:p w:rsidR="00A710E9" w:rsidRPr="001568B9" w:rsidRDefault="00A710E9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Индира</w:t>
            </w:r>
          </w:p>
        </w:tc>
        <w:tc>
          <w:tcPr>
            <w:tcW w:w="283" w:type="dxa"/>
          </w:tcPr>
          <w:p w:rsidR="00A710E9" w:rsidRPr="001568B9" w:rsidRDefault="00A710E9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A710E9" w:rsidRPr="001568B9" w:rsidRDefault="00A710E9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руководитель Региональной Ассоциации </w:t>
            </w:r>
            <w:r w:rsidR="005B7C00" w:rsidRPr="001568B9">
              <w:rPr>
                <w:color w:val="000000"/>
              </w:rPr>
              <w:t>Людей, Живущих с ВИЧ</w:t>
            </w:r>
          </w:p>
        </w:tc>
      </w:tr>
      <w:tr w:rsidR="00E831BA" w:rsidRPr="001568B9" w:rsidTr="00142D45">
        <w:tc>
          <w:tcPr>
            <w:tcW w:w="567" w:type="dxa"/>
          </w:tcPr>
          <w:p w:rsidR="00E831BA" w:rsidRPr="001568B9" w:rsidRDefault="00E831BA" w:rsidP="00E831BA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E831BA" w:rsidRPr="001568B9" w:rsidRDefault="00E831BA" w:rsidP="00E831BA">
            <w:pPr>
              <w:spacing w:line="80" w:lineRule="atLeast"/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Ракишева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E831BA" w:rsidRPr="001568B9" w:rsidRDefault="00E831BA" w:rsidP="00E831BA">
            <w:pPr>
              <w:spacing w:line="80" w:lineRule="atLeast"/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Анар</w:t>
            </w:r>
            <w:proofErr w:type="spellEnd"/>
            <w:r w:rsidRPr="001568B9">
              <w:rPr>
                <w:color w:val="000000"/>
              </w:rPr>
              <w:t xml:space="preserve"> </w:t>
            </w:r>
            <w:proofErr w:type="spellStart"/>
            <w:r w:rsidRPr="001568B9">
              <w:rPr>
                <w:color w:val="000000"/>
              </w:rPr>
              <w:t>Садуакасовна</w:t>
            </w:r>
            <w:proofErr w:type="spellEnd"/>
          </w:p>
        </w:tc>
        <w:tc>
          <w:tcPr>
            <w:tcW w:w="283" w:type="dxa"/>
          </w:tcPr>
          <w:p w:rsidR="00E831BA" w:rsidRPr="001568B9" w:rsidRDefault="00E831BA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E831BA" w:rsidRPr="001568B9" w:rsidRDefault="00E831BA" w:rsidP="00E831BA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профессор, заведующая кафедрой фтизиопульмонологии КазНМУ имени С. Асфендиярова</w:t>
            </w:r>
          </w:p>
        </w:tc>
      </w:tr>
      <w:tr w:rsidR="005E1592" w:rsidRPr="001568B9" w:rsidTr="00590D41">
        <w:tc>
          <w:tcPr>
            <w:tcW w:w="567" w:type="dxa"/>
          </w:tcPr>
          <w:p w:rsidR="005E1592" w:rsidRPr="001568B9" w:rsidRDefault="005E1592" w:rsidP="00590D4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E1592" w:rsidRPr="001568B9" w:rsidRDefault="005E1592" w:rsidP="00590D41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Сауранбаева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E1592" w:rsidRPr="001568B9" w:rsidRDefault="005E1592" w:rsidP="00590D41">
            <w:pPr>
              <w:rPr>
                <w:color w:val="000000"/>
              </w:rPr>
            </w:pPr>
            <w:r w:rsidRPr="001568B9">
              <w:rPr>
                <w:color w:val="000000"/>
              </w:rPr>
              <w:t>Мира Муратовна</w:t>
            </w:r>
          </w:p>
        </w:tc>
        <w:tc>
          <w:tcPr>
            <w:tcW w:w="283" w:type="dxa"/>
          </w:tcPr>
          <w:p w:rsidR="005E1592" w:rsidRPr="001568B9" w:rsidRDefault="005E1592" w:rsidP="00590D41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5E1592" w:rsidRPr="001568B9" w:rsidRDefault="005E1592" w:rsidP="00590D41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региональный специалист по адвокации, международная некоммерческая организация </w:t>
            </w:r>
            <w:r w:rsidRPr="001568B9">
              <w:rPr>
                <w:color w:val="000000"/>
                <w:lang w:val="en-US"/>
              </w:rPr>
              <w:t>PSI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05407E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Чубукова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rPr>
                <w:color w:val="000000"/>
                <w:lang w:val="en-US"/>
              </w:rPr>
            </w:pPr>
            <w:r w:rsidRPr="001568B9">
              <w:rPr>
                <w:color w:val="000000"/>
              </w:rPr>
              <w:t>Любовь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5B7C00" w:rsidP="005B7C00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представитель женской сети, живущих с ВИЧ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Телибеков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Мурат </w:t>
            </w:r>
            <w:proofErr w:type="spellStart"/>
            <w:r w:rsidRPr="001568B9">
              <w:rPr>
                <w:color w:val="000000"/>
              </w:rPr>
              <w:t>Айтжанович</w:t>
            </w:r>
            <w:proofErr w:type="spellEnd"/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5B7C00" w:rsidP="005B7C00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руководитель союза мусульман в Казахстане</w:t>
            </w:r>
          </w:p>
        </w:tc>
      </w:tr>
      <w:tr w:rsidR="005E1592" w:rsidRPr="001568B9" w:rsidTr="00142D45">
        <w:tc>
          <w:tcPr>
            <w:tcW w:w="567" w:type="dxa"/>
          </w:tcPr>
          <w:p w:rsidR="005E1592" w:rsidRPr="001568B9" w:rsidRDefault="005E1592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326344" w:rsidRPr="001568B9" w:rsidRDefault="005E1592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Терликбаева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E1592" w:rsidRPr="001568B9" w:rsidRDefault="005E1592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Асель</w:t>
            </w:r>
          </w:p>
        </w:tc>
        <w:tc>
          <w:tcPr>
            <w:tcW w:w="283" w:type="dxa"/>
          </w:tcPr>
          <w:p w:rsidR="005E1592" w:rsidRPr="001568B9" w:rsidRDefault="005E1592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5E1592" w:rsidRPr="001568B9" w:rsidRDefault="00222408" w:rsidP="005B7C00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директор филиала Корпорации "Центр Изучения Глобального здоровья в Центральной Азии", Колумбийский университет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Тургу</w:t>
            </w:r>
            <w:r w:rsidR="00356394">
              <w:rPr>
                <w:color w:val="000000"/>
                <w:lang w:val="kk-KZ"/>
              </w:rPr>
              <w:t>н</w:t>
            </w:r>
            <w:r w:rsidRPr="001568B9">
              <w:rPr>
                <w:color w:val="000000"/>
                <w:lang w:val="kk-KZ"/>
              </w:rPr>
              <w:t xml:space="preserve">баев </w:t>
            </w:r>
          </w:p>
          <w:p w:rsidR="005B7C00" w:rsidRPr="001568B9" w:rsidRDefault="005B7C00" w:rsidP="005B7C00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Болатбек Базарбаевич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lang w:val="kk-KZ"/>
              </w:rPr>
              <w:t>п</w:t>
            </w:r>
            <w:r w:rsidRPr="001568B9">
              <w:t>резидент А</w:t>
            </w:r>
            <w:r w:rsidRPr="001568B9">
              <w:rPr>
                <w:lang w:val="kk-KZ"/>
              </w:rPr>
              <w:t>ссоциации СПИД-сервисных организаций</w:t>
            </w:r>
            <w:r w:rsidRPr="001568B9">
              <w:t xml:space="preserve"> «</w:t>
            </w:r>
            <w:proofErr w:type="spellStart"/>
            <w:r w:rsidRPr="001568B9">
              <w:t>Жолдас</w:t>
            </w:r>
            <w:proofErr w:type="spellEnd"/>
            <w:r w:rsidRPr="001568B9">
              <w:t>»</w:t>
            </w:r>
          </w:p>
        </w:tc>
      </w:tr>
      <w:tr w:rsidR="005B7C00" w:rsidRPr="001568B9" w:rsidTr="00142D45">
        <w:tc>
          <w:tcPr>
            <w:tcW w:w="10681" w:type="dxa"/>
            <w:gridSpan w:val="4"/>
            <w:shd w:val="clear" w:color="auto" w:fill="F2F2F2"/>
          </w:tcPr>
          <w:p w:rsidR="005B7C00" w:rsidRPr="001568B9" w:rsidRDefault="005B7C00" w:rsidP="005B7C00">
            <w:pPr>
              <w:jc w:val="center"/>
              <w:rPr>
                <w:b/>
                <w:color w:val="000000"/>
              </w:rPr>
            </w:pPr>
            <w:r w:rsidRPr="001568B9">
              <w:rPr>
                <w:b/>
                <w:color w:val="000000"/>
              </w:rPr>
              <w:t>Приглашенные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FC07BC" w:rsidRPr="001568B9" w:rsidRDefault="00AA6F44" w:rsidP="005B7C00">
            <w:pPr>
              <w:ind w:right="-58"/>
              <w:rPr>
                <w:bCs/>
              </w:rPr>
            </w:pPr>
            <w:proofErr w:type="spellStart"/>
            <w:r w:rsidRPr="001568B9">
              <w:rPr>
                <w:bCs/>
              </w:rPr>
              <w:t>Байсеркин</w:t>
            </w:r>
            <w:proofErr w:type="spellEnd"/>
            <w:r w:rsidRPr="001568B9">
              <w:rPr>
                <w:bCs/>
              </w:rPr>
              <w:t xml:space="preserve"> </w:t>
            </w:r>
          </w:p>
          <w:p w:rsidR="005B7C00" w:rsidRPr="001568B9" w:rsidRDefault="00AA6F44" w:rsidP="005B7C00">
            <w:pPr>
              <w:ind w:right="-58"/>
              <w:rPr>
                <w:bCs/>
              </w:rPr>
            </w:pPr>
            <w:proofErr w:type="spellStart"/>
            <w:r w:rsidRPr="001568B9">
              <w:rPr>
                <w:bCs/>
              </w:rPr>
              <w:t>Бау</w:t>
            </w:r>
            <w:r w:rsidR="00162B84">
              <w:rPr>
                <w:bCs/>
              </w:rPr>
              <w:t>ы</w:t>
            </w:r>
            <w:r w:rsidRPr="001568B9">
              <w:rPr>
                <w:bCs/>
              </w:rPr>
              <w:t>ржан</w:t>
            </w:r>
            <w:proofErr w:type="spellEnd"/>
            <w:r w:rsidRPr="001568B9">
              <w:rPr>
                <w:bCs/>
              </w:rPr>
              <w:t xml:space="preserve"> </w:t>
            </w:r>
            <w:proofErr w:type="spellStart"/>
            <w:r w:rsidRPr="001568B9">
              <w:rPr>
                <w:bCs/>
              </w:rPr>
              <w:t>Сатжанович</w:t>
            </w:r>
            <w:proofErr w:type="spellEnd"/>
          </w:p>
        </w:tc>
        <w:tc>
          <w:tcPr>
            <w:tcW w:w="283" w:type="dxa"/>
          </w:tcPr>
          <w:p w:rsidR="005B7C00" w:rsidRPr="001568B9" w:rsidRDefault="0081756D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382FA8" w:rsidP="005B7C00">
            <w:pPr>
              <w:rPr>
                <w:rStyle w:val="Strong"/>
                <w:b w:val="0"/>
              </w:rPr>
            </w:pPr>
            <w:r w:rsidRPr="001568B9">
              <w:rPr>
                <w:rStyle w:val="Strong"/>
                <w:b w:val="0"/>
              </w:rPr>
              <w:t>д</w:t>
            </w:r>
            <w:r w:rsidR="005B7C00" w:rsidRPr="001568B9">
              <w:rPr>
                <w:rStyle w:val="Strong"/>
                <w:b w:val="0"/>
              </w:rPr>
              <w:t xml:space="preserve">иректор </w:t>
            </w:r>
            <w:r w:rsidR="005B7C00" w:rsidRPr="001568B9">
              <w:rPr>
                <w:bCs/>
              </w:rPr>
              <w:t>Департамента организации медицинской помощи, МЗСР</w:t>
            </w:r>
            <w:r w:rsidR="005B7C00" w:rsidRPr="001568B9">
              <w:t xml:space="preserve"> РК</w:t>
            </w:r>
          </w:p>
        </w:tc>
      </w:tr>
      <w:tr w:rsidR="00FB4F97" w:rsidRPr="001568B9" w:rsidTr="00142D45">
        <w:tc>
          <w:tcPr>
            <w:tcW w:w="567" w:type="dxa"/>
          </w:tcPr>
          <w:p w:rsidR="00FB4F97" w:rsidRPr="001568B9" w:rsidRDefault="00FB4F97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FB4F97" w:rsidRDefault="00FB4F97" w:rsidP="005B7C00">
            <w:pPr>
              <w:ind w:right="-58"/>
              <w:rPr>
                <w:bCs/>
              </w:rPr>
            </w:pPr>
            <w:r>
              <w:rPr>
                <w:bCs/>
              </w:rPr>
              <w:t xml:space="preserve">Муханова </w:t>
            </w:r>
          </w:p>
          <w:p w:rsidR="00FB4F97" w:rsidRPr="001568B9" w:rsidRDefault="00FB4F97" w:rsidP="005B7C00">
            <w:pPr>
              <w:ind w:right="-58"/>
              <w:rPr>
                <w:bCs/>
              </w:rPr>
            </w:pPr>
            <w:r>
              <w:rPr>
                <w:bCs/>
              </w:rPr>
              <w:t>Гульнар Жанетовна</w:t>
            </w:r>
          </w:p>
        </w:tc>
        <w:tc>
          <w:tcPr>
            <w:tcW w:w="283" w:type="dxa"/>
          </w:tcPr>
          <w:p w:rsidR="00FB4F97" w:rsidRPr="001568B9" w:rsidRDefault="00FB4F97" w:rsidP="005B7C00">
            <w:pPr>
              <w:jc w:val="center"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FB4F97" w:rsidRPr="001568B9" w:rsidRDefault="00FB4F97" w:rsidP="005B7C00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директор Департамента международного сотрудничества и интеграции, МЗСР РК</w:t>
            </w:r>
          </w:p>
        </w:tc>
      </w:tr>
      <w:tr w:rsidR="0081756D" w:rsidRPr="001568B9" w:rsidTr="00142D45">
        <w:tc>
          <w:tcPr>
            <w:tcW w:w="567" w:type="dxa"/>
          </w:tcPr>
          <w:p w:rsidR="0081756D" w:rsidRPr="001568B9" w:rsidRDefault="0081756D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81756D" w:rsidRPr="001568B9" w:rsidRDefault="0081756D" w:rsidP="005B7C00">
            <w:pPr>
              <w:ind w:right="-58"/>
              <w:rPr>
                <w:bCs/>
              </w:rPr>
            </w:pPr>
            <w:proofErr w:type="spellStart"/>
            <w:r w:rsidRPr="001568B9">
              <w:rPr>
                <w:bCs/>
              </w:rPr>
              <w:t>Тастанова</w:t>
            </w:r>
            <w:proofErr w:type="spellEnd"/>
            <w:r w:rsidRPr="001568B9">
              <w:rPr>
                <w:bCs/>
              </w:rPr>
              <w:t xml:space="preserve"> </w:t>
            </w:r>
          </w:p>
          <w:p w:rsidR="0081756D" w:rsidRPr="001568B9" w:rsidRDefault="0081756D" w:rsidP="005B7C00">
            <w:pPr>
              <w:ind w:right="-58"/>
              <w:rPr>
                <w:bCs/>
              </w:rPr>
            </w:pPr>
            <w:r w:rsidRPr="001568B9">
              <w:rPr>
                <w:bCs/>
              </w:rPr>
              <w:t xml:space="preserve">Айгуль </w:t>
            </w:r>
            <w:proofErr w:type="spellStart"/>
            <w:r w:rsidRPr="001568B9">
              <w:rPr>
                <w:bCs/>
              </w:rPr>
              <w:t>Капановна</w:t>
            </w:r>
            <w:proofErr w:type="spellEnd"/>
          </w:p>
        </w:tc>
        <w:tc>
          <w:tcPr>
            <w:tcW w:w="283" w:type="dxa"/>
          </w:tcPr>
          <w:p w:rsidR="0081756D" w:rsidRPr="001568B9" w:rsidRDefault="0081756D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81756D" w:rsidRPr="001568B9" w:rsidRDefault="002C4783" w:rsidP="005B7C00">
            <w:pPr>
              <w:rPr>
                <w:rStyle w:val="Strong"/>
                <w:b w:val="0"/>
              </w:rPr>
            </w:pPr>
            <w:r w:rsidRPr="001568B9">
              <w:rPr>
                <w:rStyle w:val="Strong"/>
                <w:b w:val="0"/>
              </w:rPr>
              <w:t xml:space="preserve">заместитель директора </w:t>
            </w:r>
            <w:r w:rsidRPr="001568B9">
              <w:rPr>
                <w:bCs/>
              </w:rPr>
              <w:t>Департамента организации медицинской помощи, МЗСР</w:t>
            </w:r>
            <w:r w:rsidRPr="001568B9">
              <w:t xml:space="preserve"> РК</w:t>
            </w:r>
          </w:p>
        </w:tc>
      </w:tr>
      <w:tr w:rsidR="00B60035" w:rsidRPr="001568B9" w:rsidTr="00142D45">
        <w:tc>
          <w:tcPr>
            <w:tcW w:w="567" w:type="dxa"/>
          </w:tcPr>
          <w:p w:rsidR="00B60035" w:rsidRPr="001568B9" w:rsidRDefault="00B60035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FC07BC" w:rsidRPr="001568B9" w:rsidRDefault="00B60035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Сарсенбаева </w:t>
            </w:r>
          </w:p>
          <w:p w:rsidR="00B60035" w:rsidRPr="001568B9" w:rsidRDefault="00B60035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Гульнара Едиловна</w:t>
            </w:r>
          </w:p>
        </w:tc>
        <w:tc>
          <w:tcPr>
            <w:tcW w:w="283" w:type="dxa"/>
          </w:tcPr>
          <w:p w:rsidR="00B60035" w:rsidRPr="001568B9" w:rsidRDefault="00B60035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B60035" w:rsidRPr="001568B9" w:rsidRDefault="00B60035" w:rsidP="005B7C00">
            <w:pPr>
              <w:rPr>
                <w:rStyle w:val="Strong"/>
                <w:b w:val="0"/>
              </w:rPr>
            </w:pPr>
            <w:r w:rsidRPr="001568B9">
              <w:rPr>
                <w:rStyle w:val="Strong"/>
                <w:b w:val="0"/>
              </w:rPr>
              <w:t xml:space="preserve">главный эксперт Департамента организации медицинской помощи </w:t>
            </w:r>
            <w:r w:rsidRPr="001568B9">
              <w:t>МЗСР РК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Каниева</w:t>
            </w:r>
            <w:proofErr w:type="spellEnd"/>
          </w:p>
          <w:p w:rsidR="005B7C00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Айнур</w:t>
            </w:r>
            <w:proofErr w:type="spellEnd"/>
            <w:r w:rsidRPr="001568B9">
              <w:rPr>
                <w:color w:val="000000"/>
              </w:rPr>
              <w:t xml:space="preserve"> </w:t>
            </w:r>
            <w:proofErr w:type="spellStart"/>
            <w:r w:rsidRPr="001568B9">
              <w:rPr>
                <w:color w:val="000000"/>
              </w:rPr>
              <w:t>Кигашевна</w:t>
            </w:r>
            <w:proofErr w:type="spellEnd"/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382FA8" w:rsidP="005B7C00">
            <w:pPr>
              <w:rPr>
                <w:color w:val="000000"/>
              </w:rPr>
            </w:pPr>
            <w:r w:rsidRPr="001568B9">
              <w:rPr>
                <w:bCs/>
              </w:rPr>
              <w:t>н</w:t>
            </w:r>
            <w:r w:rsidR="005B7C00" w:rsidRPr="001568B9">
              <w:rPr>
                <w:bCs/>
              </w:rPr>
              <w:t>ачальник отдела Департамента медицинского обеспечения Министерства внутренних дел РК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Алтынбеков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Сагат</w:t>
            </w:r>
            <w:proofErr w:type="spellEnd"/>
            <w:r w:rsidRPr="001568B9">
              <w:rPr>
                <w:color w:val="000000"/>
              </w:rPr>
              <w:t xml:space="preserve"> </w:t>
            </w:r>
            <w:proofErr w:type="spellStart"/>
            <w:r w:rsidRPr="001568B9">
              <w:rPr>
                <w:color w:val="000000"/>
              </w:rPr>
              <w:t>Абылкаирович</w:t>
            </w:r>
            <w:proofErr w:type="spellEnd"/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382FA8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д</w:t>
            </w:r>
            <w:r w:rsidR="005B7C00" w:rsidRPr="001568B9">
              <w:rPr>
                <w:color w:val="000000"/>
              </w:rPr>
              <w:t xml:space="preserve">иректор Республиканского научно-практического центра психиатрии, психотерапии и наркологии </w:t>
            </w:r>
            <w:r w:rsidR="00FC07BC" w:rsidRPr="001568B9">
              <w:t xml:space="preserve">МЗСР </w:t>
            </w:r>
          </w:p>
        </w:tc>
      </w:tr>
      <w:tr w:rsidR="000100B6" w:rsidRPr="001568B9" w:rsidTr="00590D41">
        <w:trPr>
          <w:trHeight w:val="70"/>
        </w:trPr>
        <w:tc>
          <w:tcPr>
            <w:tcW w:w="567" w:type="dxa"/>
          </w:tcPr>
          <w:p w:rsidR="000100B6" w:rsidRPr="001568B9" w:rsidRDefault="000100B6" w:rsidP="00590D4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0100B6" w:rsidRPr="001568B9" w:rsidRDefault="000100B6" w:rsidP="00590D41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Кульжанов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0100B6" w:rsidRPr="001568B9" w:rsidRDefault="000100B6" w:rsidP="00590D41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Максут</w:t>
            </w:r>
            <w:proofErr w:type="spellEnd"/>
            <w:r w:rsidRPr="001568B9">
              <w:rPr>
                <w:color w:val="000000"/>
              </w:rPr>
              <w:t xml:space="preserve"> </w:t>
            </w:r>
            <w:proofErr w:type="spellStart"/>
            <w:r w:rsidRPr="001568B9">
              <w:rPr>
                <w:color w:val="000000"/>
              </w:rPr>
              <w:t>Каримович</w:t>
            </w:r>
            <w:proofErr w:type="spellEnd"/>
          </w:p>
        </w:tc>
        <w:tc>
          <w:tcPr>
            <w:tcW w:w="283" w:type="dxa"/>
          </w:tcPr>
          <w:p w:rsidR="000100B6" w:rsidRPr="001568B9" w:rsidRDefault="00A1467E" w:rsidP="00590D41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0100B6" w:rsidRPr="001568B9" w:rsidRDefault="000100B6" w:rsidP="00590D41">
            <w:r w:rsidRPr="001568B9">
              <w:t>доктор медицинских наук, профессор, Высшая школа общественного здравоохранения</w:t>
            </w:r>
          </w:p>
        </w:tc>
      </w:tr>
      <w:tr w:rsidR="00A1467E" w:rsidRPr="001568B9" w:rsidTr="00590D41">
        <w:trPr>
          <w:trHeight w:val="70"/>
        </w:trPr>
        <w:tc>
          <w:tcPr>
            <w:tcW w:w="567" w:type="dxa"/>
          </w:tcPr>
          <w:p w:rsidR="00A1467E" w:rsidRPr="001568B9" w:rsidRDefault="00A1467E" w:rsidP="00590D4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1B17D0" w:rsidRPr="001568B9" w:rsidRDefault="00A1467E" w:rsidP="00590D41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Шамбилов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A1467E" w:rsidRPr="001568B9" w:rsidRDefault="00A1467E" w:rsidP="00590D41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Азамат</w:t>
            </w:r>
            <w:proofErr w:type="spellEnd"/>
          </w:p>
        </w:tc>
        <w:tc>
          <w:tcPr>
            <w:tcW w:w="283" w:type="dxa"/>
          </w:tcPr>
          <w:p w:rsidR="00A1467E" w:rsidRPr="001568B9" w:rsidRDefault="00A1467E" w:rsidP="00590D41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A1467E" w:rsidRPr="001568B9" w:rsidRDefault="00A1467E" w:rsidP="00590D41">
            <w:r w:rsidRPr="001568B9">
              <w:t>региональный директор международной тюремной реформы, офис в Центральной Азии</w:t>
            </w:r>
          </w:p>
        </w:tc>
      </w:tr>
      <w:tr w:rsidR="005B7C00" w:rsidRPr="001568B9" w:rsidTr="00142D45">
        <w:tc>
          <w:tcPr>
            <w:tcW w:w="10681" w:type="dxa"/>
            <w:gridSpan w:val="4"/>
            <w:shd w:val="clear" w:color="auto" w:fill="F2F2F2"/>
          </w:tcPr>
          <w:p w:rsidR="005B7C00" w:rsidRPr="001568B9" w:rsidRDefault="005B7C00" w:rsidP="005B7C00">
            <w:pPr>
              <w:jc w:val="center"/>
              <w:rPr>
                <w:b/>
                <w:color w:val="000000"/>
              </w:rPr>
            </w:pPr>
            <w:r w:rsidRPr="001568B9">
              <w:rPr>
                <w:b/>
                <w:color w:val="000000"/>
              </w:rPr>
              <w:t>Получатели гранта Глобального фонда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EA0317" w:rsidRPr="001568B9" w:rsidRDefault="005B7C00" w:rsidP="005B7C00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 xml:space="preserve">Исмаилов </w:t>
            </w:r>
          </w:p>
          <w:p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Жумагали</w:t>
            </w:r>
            <w:proofErr w:type="spellEnd"/>
            <w:r w:rsidRPr="001568B9">
              <w:rPr>
                <w:color w:val="000000"/>
              </w:rPr>
              <w:t xml:space="preserve"> </w:t>
            </w:r>
            <w:proofErr w:type="spellStart"/>
            <w:r w:rsidRPr="001568B9">
              <w:rPr>
                <w:color w:val="000000"/>
              </w:rPr>
              <w:t>Казыбаевич</w:t>
            </w:r>
            <w:proofErr w:type="spellEnd"/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382FA8" w:rsidP="005B7C00">
            <w:pPr>
              <w:jc w:val="both"/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д</w:t>
            </w:r>
            <w:r w:rsidR="005B7C00" w:rsidRPr="001568B9">
              <w:rPr>
                <w:color w:val="000000"/>
                <w:lang w:val="kk-KZ"/>
              </w:rPr>
              <w:t>иректор, Национальный центр проблем туберкулеза МЗСР РК</w:t>
            </w:r>
          </w:p>
        </w:tc>
      </w:tr>
      <w:tr w:rsidR="005B7C00" w:rsidRPr="001568B9" w:rsidTr="003A6E2A">
        <w:trPr>
          <w:trHeight w:val="466"/>
        </w:trPr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Исмаилов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Шахимурат Шаимович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382FA8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5B7C00" w:rsidRPr="001568B9">
              <w:rPr>
                <w:color w:val="000000"/>
              </w:rPr>
              <w:t>рофессор, Менеджер группы реализации проекта Глобального фонда</w:t>
            </w:r>
            <w:r w:rsidR="005B7C00" w:rsidRPr="001568B9">
              <w:rPr>
                <w:color w:val="000000"/>
                <w:lang w:val="kk-KZ"/>
              </w:rPr>
              <w:t xml:space="preserve">, Национальный центр проблем туберкулеза </w:t>
            </w:r>
            <w:r w:rsidR="005B7C00" w:rsidRPr="001568B9">
              <w:t>МЗСР РК</w:t>
            </w:r>
          </w:p>
        </w:tc>
      </w:tr>
      <w:tr w:rsidR="002F3A85" w:rsidRPr="001568B9" w:rsidTr="00142D45">
        <w:tc>
          <w:tcPr>
            <w:tcW w:w="567" w:type="dxa"/>
          </w:tcPr>
          <w:p w:rsidR="002F3A85" w:rsidRPr="001568B9" w:rsidRDefault="002F3A85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82544F" w:rsidRPr="001568B9" w:rsidRDefault="0082544F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Петренко </w:t>
            </w:r>
            <w:r w:rsidRPr="001568B9">
              <w:rPr>
                <w:color w:val="000000"/>
              </w:rPr>
              <w:br/>
              <w:t>Ирина Ивановна</w:t>
            </w:r>
          </w:p>
        </w:tc>
        <w:tc>
          <w:tcPr>
            <w:tcW w:w="283" w:type="dxa"/>
          </w:tcPr>
          <w:p w:rsidR="002F3A85" w:rsidRPr="001568B9" w:rsidRDefault="00AA6F44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2F3A85" w:rsidRPr="001568B9" w:rsidRDefault="0082544F" w:rsidP="0082544F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заместитель </w:t>
            </w:r>
            <w:r w:rsidR="00382FA8" w:rsidRPr="001568B9">
              <w:rPr>
                <w:color w:val="000000"/>
              </w:rPr>
              <w:t>г</w:t>
            </w:r>
            <w:r w:rsidR="00AA6F44" w:rsidRPr="001568B9">
              <w:rPr>
                <w:color w:val="000000"/>
              </w:rPr>
              <w:t>енеральн</w:t>
            </w:r>
            <w:r w:rsidRPr="001568B9">
              <w:rPr>
                <w:color w:val="000000"/>
              </w:rPr>
              <w:t>ого</w:t>
            </w:r>
            <w:r w:rsidR="00AA6F44" w:rsidRPr="001568B9">
              <w:rPr>
                <w:color w:val="000000"/>
              </w:rPr>
              <w:t xml:space="preserve"> директор</w:t>
            </w:r>
            <w:r w:rsidRPr="001568B9">
              <w:rPr>
                <w:color w:val="000000"/>
              </w:rPr>
              <w:t>а</w:t>
            </w:r>
            <w:r w:rsidR="00AA6F44" w:rsidRPr="001568B9">
              <w:rPr>
                <w:color w:val="000000"/>
              </w:rPr>
              <w:t xml:space="preserve">, </w:t>
            </w:r>
            <w:r w:rsidR="00AA6F44" w:rsidRPr="001568B9">
              <w:rPr>
                <w:color w:val="000000"/>
                <w:lang w:val="kk-KZ"/>
              </w:rPr>
              <w:t>Республиканский центр по борьбе со СПИД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Давлетгалиева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Татьяна Ивановна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382FA8" w:rsidP="005B7C00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</w:rPr>
              <w:t>н</w:t>
            </w:r>
            <w:r w:rsidR="005B7C00" w:rsidRPr="001568B9">
              <w:rPr>
                <w:color w:val="000000"/>
              </w:rPr>
              <w:t>ациональный координатор по компоненту ВИЧ Глобального фонда для борьбы со СПИД, туберкулезом</w:t>
            </w:r>
            <w:r w:rsidR="005B7C00" w:rsidRPr="001568B9">
              <w:rPr>
                <w:color w:val="000000"/>
                <w:lang w:val="kk-KZ"/>
              </w:rPr>
              <w:t>, Республиканский центр по борьбе со СПИД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Жетписбаева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Коркем Абуталиповна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382FA8" w:rsidP="005B7C00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</w:rPr>
              <w:t>п</w:t>
            </w:r>
            <w:r w:rsidR="005B7C00" w:rsidRPr="001568B9">
              <w:rPr>
                <w:color w:val="000000"/>
                <w:lang w:val="kk-KZ"/>
              </w:rPr>
              <w:t xml:space="preserve">рограммный менеджер группы по реализации гранта </w:t>
            </w:r>
            <w:r w:rsidR="005B7C00" w:rsidRPr="001568B9">
              <w:rPr>
                <w:color w:val="000000"/>
              </w:rPr>
              <w:t>Глобального фонда</w:t>
            </w:r>
            <w:r w:rsidR="005B7C00" w:rsidRPr="001568B9">
              <w:rPr>
                <w:color w:val="000000"/>
                <w:lang w:val="kk-KZ"/>
              </w:rPr>
              <w:t>, Республиканский центр по борьбе со СПИД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D55C51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Бабамурадов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Бахтияр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382FA8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м</w:t>
            </w:r>
            <w:r w:rsidR="004267E5" w:rsidRPr="001568B9">
              <w:rPr>
                <w:color w:val="000000"/>
              </w:rPr>
              <w:t>енеджер проекта Глобального фонда</w:t>
            </w:r>
            <w:r w:rsidR="005B7C00" w:rsidRPr="001568B9">
              <w:rPr>
                <w:color w:val="000000"/>
              </w:rPr>
              <w:t>, Проект “</w:t>
            </w:r>
            <w:r w:rsidR="004267E5" w:rsidRPr="001568B9">
              <w:rPr>
                <w:color w:val="000000"/>
              </w:rPr>
              <w:t>ХОУП</w:t>
            </w:r>
            <w:r w:rsidR="005B7C00" w:rsidRPr="001568B9">
              <w:rPr>
                <w:color w:val="000000"/>
              </w:rPr>
              <w:t>”</w:t>
            </w:r>
          </w:p>
        </w:tc>
      </w:tr>
      <w:tr w:rsidR="005B7C00" w:rsidRPr="001568B9" w:rsidTr="00142D45">
        <w:tc>
          <w:tcPr>
            <w:tcW w:w="10681" w:type="dxa"/>
            <w:gridSpan w:val="4"/>
            <w:shd w:val="clear" w:color="auto" w:fill="F2F2F2"/>
          </w:tcPr>
          <w:p w:rsidR="005B7C00" w:rsidRPr="001568B9" w:rsidRDefault="005B7C00" w:rsidP="005B7C00">
            <w:pPr>
              <w:jc w:val="center"/>
              <w:rPr>
                <w:b/>
                <w:color w:val="000000"/>
              </w:rPr>
            </w:pPr>
            <w:r w:rsidRPr="001568B9">
              <w:rPr>
                <w:b/>
                <w:color w:val="000000"/>
              </w:rPr>
              <w:t>Международные организации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974DF1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Алтангерел</w:t>
            </w:r>
            <w:proofErr w:type="spellEnd"/>
            <w:r w:rsidRPr="001568B9">
              <w:rPr>
                <w:color w:val="000000"/>
              </w:rPr>
              <w:t xml:space="preserve"> Туя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D55C51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з</w:t>
            </w:r>
            <w:r w:rsidR="005B7C00" w:rsidRPr="001568B9">
              <w:rPr>
                <w:color w:val="000000"/>
              </w:rPr>
              <w:t xml:space="preserve">аместитель Постоянного представителя, ПРООН </w:t>
            </w:r>
          </w:p>
        </w:tc>
      </w:tr>
      <w:tr w:rsidR="000F2379" w:rsidRPr="001568B9" w:rsidTr="00142D45">
        <w:tc>
          <w:tcPr>
            <w:tcW w:w="567" w:type="dxa"/>
          </w:tcPr>
          <w:p w:rsidR="000F2379" w:rsidRPr="001568B9" w:rsidRDefault="000F2379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0F2379" w:rsidRPr="001568B9" w:rsidRDefault="000F2379" w:rsidP="00974D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Сокульский</w:t>
            </w:r>
            <w:proofErr w:type="spellEnd"/>
            <w:r>
              <w:rPr>
                <w:color w:val="000000"/>
              </w:rPr>
              <w:t xml:space="preserve"> Константин</w:t>
            </w:r>
          </w:p>
        </w:tc>
        <w:tc>
          <w:tcPr>
            <w:tcW w:w="283" w:type="dxa"/>
          </w:tcPr>
          <w:p w:rsidR="000F2379" w:rsidRPr="001568B9" w:rsidRDefault="000F2379" w:rsidP="005B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</w:t>
            </w:r>
          </w:p>
        </w:tc>
        <w:tc>
          <w:tcPr>
            <w:tcW w:w="6804" w:type="dxa"/>
            <w:shd w:val="clear" w:color="auto" w:fill="auto"/>
          </w:tcPr>
          <w:p w:rsidR="000F2379" w:rsidRPr="001568B9" w:rsidRDefault="00F31F76" w:rsidP="00F31F76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Департамента</w:t>
            </w:r>
            <w:r w:rsidRPr="001568B9">
              <w:rPr>
                <w:color w:val="000000"/>
              </w:rPr>
              <w:t xml:space="preserve"> </w:t>
            </w:r>
            <w:r w:rsidRPr="001568B9">
              <w:rPr>
                <w:color w:val="000000"/>
              </w:rPr>
              <w:t>государственного и местного развит</w:t>
            </w:r>
            <w:bookmarkStart w:id="0" w:name="_GoBack"/>
            <w:bookmarkEnd w:id="0"/>
            <w:r w:rsidRPr="001568B9">
              <w:rPr>
                <w:color w:val="000000"/>
              </w:rPr>
              <w:t>ия, ПРООН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74352B" w:rsidRPr="001568B9" w:rsidRDefault="002F3A85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На</w:t>
            </w:r>
            <w:r w:rsidR="005B7C00" w:rsidRPr="001568B9">
              <w:rPr>
                <w:color w:val="000000"/>
              </w:rPr>
              <w:t>р</w:t>
            </w:r>
            <w:r w:rsidRPr="001568B9">
              <w:rPr>
                <w:color w:val="000000"/>
              </w:rPr>
              <w:t>к</w:t>
            </w:r>
            <w:r w:rsidR="005B7C00" w:rsidRPr="001568B9">
              <w:rPr>
                <w:color w:val="000000"/>
              </w:rPr>
              <w:t>улов</w:t>
            </w:r>
            <w:proofErr w:type="spellEnd"/>
            <w:r w:rsidR="005B7C00"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Мурат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D55C51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5B7C00" w:rsidRPr="001568B9">
              <w:rPr>
                <w:color w:val="000000"/>
              </w:rPr>
              <w:t>рограммный сотрудник Департамента государственного и местного развития, ПРООН</w:t>
            </w:r>
          </w:p>
        </w:tc>
      </w:tr>
      <w:tr w:rsidR="000B3C81" w:rsidRPr="001568B9" w:rsidTr="00142D45">
        <w:tc>
          <w:tcPr>
            <w:tcW w:w="567" w:type="dxa"/>
          </w:tcPr>
          <w:p w:rsidR="000B3C81" w:rsidRPr="001568B9" w:rsidRDefault="000B3C81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0B3C81" w:rsidRPr="001568B9" w:rsidRDefault="000B3C81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Сианозова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0B3C81" w:rsidRPr="001568B9" w:rsidRDefault="000B3C81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Мариям</w:t>
            </w:r>
          </w:p>
        </w:tc>
        <w:tc>
          <w:tcPr>
            <w:tcW w:w="283" w:type="dxa"/>
          </w:tcPr>
          <w:p w:rsidR="000B3C81" w:rsidRPr="001568B9" w:rsidRDefault="000B3C81" w:rsidP="005B7C00">
            <w:pPr>
              <w:jc w:val="center"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0B3C81" w:rsidRPr="001568B9" w:rsidRDefault="000B3C81" w:rsidP="005B7C00">
            <w:pPr>
              <w:rPr>
                <w:color w:val="000000" w:themeColor="text1"/>
              </w:rPr>
            </w:pPr>
            <w:r w:rsidRPr="001568B9">
              <w:rPr>
                <w:color w:val="000000" w:themeColor="text1"/>
              </w:rPr>
              <w:t xml:space="preserve">региональный директор по Европе, </w:t>
            </w:r>
          </w:p>
          <w:p w:rsidR="000B3C81" w:rsidRPr="001568B9" w:rsidRDefault="000B3C81" w:rsidP="005B7C00">
            <w:pPr>
              <w:rPr>
                <w:color w:val="000000"/>
              </w:rPr>
            </w:pPr>
            <w:r w:rsidRPr="001568B9">
              <w:rPr>
                <w:color w:val="000000" w:themeColor="text1"/>
              </w:rPr>
              <w:t xml:space="preserve">Евразии, </w:t>
            </w:r>
            <w:r w:rsidRPr="001568B9">
              <w:rPr>
                <w:color w:val="000000" w:themeColor="text1"/>
                <w:lang w:val="en-US"/>
              </w:rPr>
              <w:t>Project</w:t>
            </w:r>
            <w:r w:rsidRPr="001568B9">
              <w:rPr>
                <w:color w:val="000000" w:themeColor="text1"/>
              </w:rPr>
              <w:t xml:space="preserve"> «</w:t>
            </w:r>
            <w:r w:rsidRPr="001568B9">
              <w:rPr>
                <w:color w:val="000000" w:themeColor="text1"/>
                <w:lang w:val="en-US"/>
              </w:rPr>
              <w:t>HOPE</w:t>
            </w:r>
            <w:r w:rsidRPr="001568B9">
              <w:rPr>
                <w:color w:val="000000" w:themeColor="text1"/>
              </w:rPr>
              <w:t>»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74352B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Демеуова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Рысалды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D55C51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к</w:t>
            </w:r>
            <w:r w:rsidR="005B7C00" w:rsidRPr="001568B9">
              <w:rPr>
                <w:color w:val="000000"/>
              </w:rPr>
              <w:t>оординатор Секретариата СКК</w:t>
            </w:r>
          </w:p>
        </w:tc>
      </w:tr>
      <w:tr w:rsidR="005B7C00" w:rsidRPr="001568B9" w:rsidTr="00142D45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74352B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Мойченко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Татьяна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5B7C00" w:rsidRPr="001568B9" w:rsidRDefault="00D55C51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м</w:t>
            </w:r>
            <w:r w:rsidR="005B7C00" w:rsidRPr="001568B9">
              <w:rPr>
                <w:color w:val="000000"/>
              </w:rPr>
              <w:t>естный агент фонда</w:t>
            </w:r>
          </w:p>
        </w:tc>
      </w:tr>
    </w:tbl>
    <w:p w:rsidR="00011CDD" w:rsidRPr="00895902" w:rsidRDefault="00011CDD">
      <w:pPr>
        <w:rPr>
          <w:sz w:val="28"/>
          <w:szCs w:val="28"/>
          <w:lang w:val="en-US"/>
        </w:rPr>
      </w:pPr>
    </w:p>
    <w:sectPr w:rsidR="00011CDD" w:rsidRPr="00895902" w:rsidSect="00142D4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BF"/>
    <w:rsid w:val="00002056"/>
    <w:rsid w:val="00003E18"/>
    <w:rsid w:val="00004F09"/>
    <w:rsid w:val="000100B6"/>
    <w:rsid w:val="000118D1"/>
    <w:rsid w:val="00011CDD"/>
    <w:rsid w:val="00012E37"/>
    <w:rsid w:val="000141BD"/>
    <w:rsid w:val="00020008"/>
    <w:rsid w:val="000201C6"/>
    <w:rsid w:val="00053C93"/>
    <w:rsid w:val="0005407E"/>
    <w:rsid w:val="00060A48"/>
    <w:rsid w:val="000730C7"/>
    <w:rsid w:val="00095BD7"/>
    <w:rsid w:val="000A3207"/>
    <w:rsid w:val="000A627E"/>
    <w:rsid w:val="000B3C81"/>
    <w:rsid w:val="000B5156"/>
    <w:rsid w:val="000C74A3"/>
    <w:rsid w:val="000D31B5"/>
    <w:rsid w:val="000D5D42"/>
    <w:rsid w:val="000E2273"/>
    <w:rsid w:val="000F2379"/>
    <w:rsid w:val="000F4874"/>
    <w:rsid w:val="001213BE"/>
    <w:rsid w:val="001233F5"/>
    <w:rsid w:val="00134D93"/>
    <w:rsid w:val="00142D45"/>
    <w:rsid w:val="00146763"/>
    <w:rsid w:val="001568B9"/>
    <w:rsid w:val="00162B84"/>
    <w:rsid w:val="001632E9"/>
    <w:rsid w:val="00170E3B"/>
    <w:rsid w:val="00171DAC"/>
    <w:rsid w:val="0017388E"/>
    <w:rsid w:val="00175059"/>
    <w:rsid w:val="00175FFB"/>
    <w:rsid w:val="0018104E"/>
    <w:rsid w:val="001B17D0"/>
    <w:rsid w:val="001C3916"/>
    <w:rsid w:val="001E48C1"/>
    <w:rsid w:val="001F0BBA"/>
    <w:rsid w:val="001F4926"/>
    <w:rsid w:val="001F4B0C"/>
    <w:rsid w:val="00201685"/>
    <w:rsid w:val="00203E56"/>
    <w:rsid w:val="002149C8"/>
    <w:rsid w:val="002222A7"/>
    <w:rsid w:val="00222408"/>
    <w:rsid w:val="002425AC"/>
    <w:rsid w:val="002756DD"/>
    <w:rsid w:val="00275721"/>
    <w:rsid w:val="00284E0D"/>
    <w:rsid w:val="0028618E"/>
    <w:rsid w:val="002904EF"/>
    <w:rsid w:val="002A6503"/>
    <w:rsid w:val="002B00D0"/>
    <w:rsid w:val="002B7273"/>
    <w:rsid w:val="002C024D"/>
    <w:rsid w:val="002C09EE"/>
    <w:rsid w:val="002C13FA"/>
    <w:rsid w:val="002C4783"/>
    <w:rsid w:val="002D564A"/>
    <w:rsid w:val="002D7B1D"/>
    <w:rsid w:val="002E00EC"/>
    <w:rsid w:val="002F2BD0"/>
    <w:rsid w:val="002F3A85"/>
    <w:rsid w:val="002F70BF"/>
    <w:rsid w:val="00300974"/>
    <w:rsid w:val="00306203"/>
    <w:rsid w:val="0030697B"/>
    <w:rsid w:val="003071EF"/>
    <w:rsid w:val="00312D55"/>
    <w:rsid w:val="00316828"/>
    <w:rsid w:val="00326344"/>
    <w:rsid w:val="00334431"/>
    <w:rsid w:val="00356394"/>
    <w:rsid w:val="00382FA8"/>
    <w:rsid w:val="00391A82"/>
    <w:rsid w:val="00393DEC"/>
    <w:rsid w:val="003A5CC4"/>
    <w:rsid w:val="003A6E2A"/>
    <w:rsid w:val="003B4575"/>
    <w:rsid w:val="003B45F9"/>
    <w:rsid w:val="003B708A"/>
    <w:rsid w:val="003D06D2"/>
    <w:rsid w:val="003D0A72"/>
    <w:rsid w:val="003E3A95"/>
    <w:rsid w:val="003E633D"/>
    <w:rsid w:val="003F48E6"/>
    <w:rsid w:val="003F7766"/>
    <w:rsid w:val="00403FF7"/>
    <w:rsid w:val="004074EA"/>
    <w:rsid w:val="00407CE2"/>
    <w:rsid w:val="00422CC3"/>
    <w:rsid w:val="004267E5"/>
    <w:rsid w:val="00437B88"/>
    <w:rsid w:val="004445D5"/>
    <w:rsid w:val="00444AC6"/>
    <w:rsid w:val="00450596"/>
    <w:rsid w:val="00456CD4"/>
    <w:rsid w:val="00475EE7"/>
    <w:rsid w:val="004938CE"/>
    <w:rsid w:val="004948D3"/>
    <w:rsid w:val="00495E93"/>
    <w:rsid w:val="004966DC"/>
    <w:rsid w:val="004B0955"/>
    <w:rsid w:val="004B77EB"/>
    <w:rsid w:val="004C49F0"/>
    <w:rsid w:val="004F500A"/>
    <w:rsid w:val="0051355E"/>
    <w:rsid w:val="00533E7E"/>
    <w:rsid w:val="00536AD9"/>
    <w:rsid w:val="00544ED4"/>
    <w:rsid w:val="00550D5D"/>
    <w:rsid w:val="0055442A"/>
    <w:rsid w:val="00557492"/>
    <w:rsid w:val="00564BB8"/>
    <w:rsid w:val="00570D5B"/>
    <w:rsid w:val="00575490"/>
    <w:rsid w:val="00590946"/>
    <w:rsid w:val="005A2836"/>
    <w:rsid w:val="005B5F43"/>
    <w:rsid w:val="005B72AF"/>
    <w:rsid w:val="005B7C00"/>
    <w:rsid w:val="005C2C9E"/>
    <w:rsid w:val="005C7991"/>
    <w:rsid w:val="005E0A53"/>
    <w:rsid w:val="005E1585"/>
    <w:rsid w:val="005E1592"/>
    <w:rsid w:val="005E15D5"/>
    <w:rsid w:val="005F527F"/>
    <w:rsid w:val="006215F3"/>
    <w:rsid w:val="00647CC4"/>
    <w:rsid w:val="00654E13"/>
    <w:rsid w:val="00666C62"/>
    <w:rsid w:val="00682E16"/>
    <w:rsid w:val="00683B05"/>
    <w:rsid w:val="00683F6A"/>
    <w:rsid w:val="006864D1"/>
    <w:rsid w:val="006945BA"/>
    <w:rsid w:val="00697197"/>
    <w:rsid w:val="006B6FD2"/>
    <w:rsid w:val="006C60A3"/>
    <w:rsid w:val="006C7C83"/>
    <w:rsid w:val="006D3D30"/>
    <w:rsid w:val="006D6E91"/>
    <w:rsid w:val="006F0818"/>
    <w:rsid w:val="0073111D"/>
    <w:rsid w:val="0074352B"/>
    <w:rsid w:val="0076450E"/>
    <w:rsid w:val="00767B5D"/>
    <w:rsid w:val="0077206A"/>
    <w:rsid w:val="007753FD"/>
    <w:rsid w:val="00784494"/>
    <w:rsid w:val="007A38F3"/>
    <w:rsid w:val="007A61C4"/>
    <w:rsid w:val="007A679D"/>
    <w:rsid w:val="007D70BF"/>
    <w:rsid w:val="007D7BD0"/>
    <w:rsid w:val="007E704B"/>
    <w:rsid w:val="007E74FB"/>
    <w:rsid w:val="007F0CFC"/>
    <w:rsid w:val="007F1368"/>
    <w:rsid w:val="007F1B76"/>
    <w:rsid w:val="00802339"/>
    <w:rsid w:val="0081756D"/>
    <w:rsid w:val="0082544F"/>
    <w:rsid w:val="0083137E"/>
    <w:rsid w:val="00832536"/>
    <w:rsid w:val="008401C9"/>
    <w:rsid w:val="008438FC"/>
    <w:rsid w:val="0085042C"/>
    <w:rsid w:val="00851DAF"/>
    <w:rsid w:val="00854217"/>
    <w:rsid w:val="008547A0"/>
    <w:rsid w:val="00855DA2"/>
    <w:rsid w:val="008723A1"/>
    <w:rsid w:val="0088543D"/>
    <w:rsid w:val="00887EB7"/>
    <w:rsid w:val="00893557"/>
    <w:rsid w:val="00895902"/>
    <w:rsid w:val="008A1138"/>
    <w:rsid w:val="008A15F9"/>
    <w:rsid w:val="008B2745"/>
    <w:rsid w:val="008C73A1"/>
    <w:rsid w:val="008E29E9"/>
    <w:rsid w:val="008E52E7"/>
    <w:rsid w:val="00907F27"/>
    <w:rsid w:val="00910C4F"/>
    <w:rsid w:val="00913189"/>
    <w:rsid w:val="009251C4"/>
    <w:rsid w:val="009271EE"/>
    <w:rsid w:val="009314D0"/>
    <w:rsid w:val="00935AB3"/>
    <w:rsid w:val="00945DAB"/>
    <w:rsid w:val="009462D2"/>
    <w:rsid w:val="00964E4A"/>
    <w:rsid w:val="009706F7"/>
    <w:rsid w:val="00974DF1"/>
    <w:rsid w:val="00976851"/>
    <w:rsid w:val="00984677"/>
    <w:rsid w:val="009943FF"/>
    <w:rsid w:val="009A1C6C"/>
    <w:rsid w:val="009C2B1A"/>
    <w:rsid w:val="009C3199"/>
    <w:rsid w:val="009D330A"/>
    <w:rsid w:val="00A11D04"/>
    <w:rsid w:val="00A1467E"/>
    <w:rsid w:val="00A36238"/>
    <w:rsid w:val="00A430D1"/>
    <w:rsid w:val="00A43925"/>
    <w:rsid w:val="00A5504C"/>
    <w:rsid w:val="00A609B2"/>
    <w:rsid w:val="00A710E9"/>
    <w:rsid w:val="00A94093"/>
    <w:rsid w:val="00A948A5"/>
    <w:rsid w:val="00A95919"/>
    <w:rsid w:val="00AA6F44"/>
    <w:rsid w:val="00AB489F"/>
    <w:rsid w:val="00AD067B"/>
    <w:rsid w:val="00AD58C4"/>
    <w:rsid w:val="00AE1167"/>
    <w:rsid w:val="00AF05BD"/>
    <w:rsid w:val="00B03423"/>
    <w:rsid w:val="00B15FB2"/>
    <w:rsid w:val="00B35EAC"/>
    <w:rsid w:val="00B44AD0"/>
    <w:rsid w:val="00B4713D"/>
    <w:rsid w:val="00B54F95"/>
    <w:rsid w:val="00B55BA7"/>
    <w:rsid w:val="00B60035"/>
    <w:rsid w:val="00B8473B"/>
    <w:rsid w:val="00B85F1A"/>
    <w:rsid w:val="00B96A55"/>
    <w:rsid w:val="00B97CD9"/>
    <w:rsid w:val="00BA03D8"/>
    <w:rsid w:val="00BA1F98"/>
    <w:rsid w:val="00BA5F52"/>
    <w:rsid w:val="00BB3D5B"/>
    <w:rsid w:val="00BF19DD"/>
    <w:rsid w:val="00C14330"/>
    <w:rsid w:val="00C207C8"/>
    <w:rsid w:val="00C54870"/>
    <w:rsid w:val="00C54D3D"/>
    <w:rsid w:val="00C60543"/>
    <w:rsid w:val="00C606D3"/>
    <w:rsid w:val="00C65CB8"/>
    <w:rsid w:val="00C8349E"/>
    <w:rsid w:val="00C84313"/>
    <w:rsid w:val="00C86D97"/>
    <w:rsid w:val="00C9256E"/>
    <w:rsid w:val="00CA7DDF"/>
    <w:rsid w:val="00CB601F"/>
    <w:rsid w:val="00CD7C83"/>
    <w:rsid w:val="00CE26F5"/>
    <w:rsid w:val="00CE6376"/>
    <w:rsid w:val="00CF70B5"/>
    <w:rsid w:val="00D33031"/>
    <w:rsid w:val="00D53B27"/>
    <w:rsid w:val="00D54599"/>
    <w:rsid w:val="00D546C2"/>
    <w:rsid w:val="00D55C51"/>
    <w:rsid w:val="00D56EFA"/>
    <w:rsid w:val="00D63D2C"/>
    <w:rsid w:val="00D722B8"/>
    <w:rsid w:val="00D77DFC"/>
    <w:rsid w:val="00D82435"/>
    <w:rsid w:val="00DA2E0F"/>
    <w:rsid w:val="00DA75A8"/>
    <w:rsid w:val="00DA7EDC"/>
    <w:rsid w:val="00DB0916"/>
    <w:rsid w:val="00DC1343"/>
    <w:rsid w:val="00DC49EC"/>
    <w:rsid w:val="00DD004F"/>
    <w:rsid w:val="00DD47E2"/>
    <w:rsid w:val="00DF299C"/>
    <w:rsid w:val="00DF3812"/>
    <w:rsid w:val="00DF446F"/>
    <w:rsid w:val="00DF496B"/>
    <w:rsid w:val="00DF67E7"/>
    <w:rsid w:val="00E0257E"/>
    <w:rsid w:val="00E06FC0"/>
    <w:rsid w:val="00E164F7"/>
    <w:rsid w:val="00E82868"/>
    <w:rsid w:val="00E831BA"/>
    <w:rsid w:val="00E869B4"/>
    <w:rsid w:val="00EA0317"/>
    <w:rsid w:val="00EA33B9"/>
    <w:rsid w:val="00ED3B52"/>
    <w:rsid w:val="00EE568F"/>
    <w:rsid w:val="00EE7069"/>
    <w:rsid w:val="00EF0D3C"/>
    <w:rsid w:val="00F0038C"/>
    <w:rsid w:val="00F31F76"/>
    <w:rsid w:val="00F42859"/>
    <w:rsid w:val="00F43BCA"/>
    <w:rsid w:val="00F80547"/>
    <w:rsid w:val="00FA33E4"/>
    <w:rsid w:val="00FB38C9"/>
    <w:rsid w:val="00FB4F97"/>
    <w:rsid w:val="00FC07BC"/>
    <w:rsid w:val="00FF149A"/>
    <w:rsid w:val="00FF1DD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19CA92-7BE7-464E-B80B-BCF5C85D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B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B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45B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5442A"/>
    <w:rPr>
      <w:b/>
      <w:bCs/>
    </w:rPr>
  </w:style>
  <w:style w:type="paragraph" w:styleId="NoSpacing">
    <w:name w:val="No Spacing"/>
    <w:uiPriority w:val="1"/>
    <w:qFormat/>
    <w:rsid w:val="003A5CC4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Ryssaldy Demeuova</cp:lastModifiedBy>
  <cp:revision>52</cp:revision>
  <cp:lastPrinted>2014-11-10T12:49:00Z</cp:lastPrinted>
  <dcterms:created xsi:type="dcterms:W3CDTF">2016-04-26T08:23:00Z</dcterms:created>
  <dcterms:modified xsi:type="dcterms:W3CDTF">2016-05-17T06:29:00Z</dcterms:modified>
</cp:coreProperties>
</file>